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32" w:rsidRPr="00E31E32" w:rsidRDefault="00E31E32" w:rsidP="00E31E32">
      <w:pPr>
        <w:pStyle w:val="xp1"/>
        <w:spacing w:before="2" w:after="2"/>
        <w:rPr>
          <w:rFonts w:cs="Times New Roman"/>
          <w:i/>
          <w:color w:val="FF0000"/>
          <w:sz w:val="48"/>
        </w:rPr>
      </w:pPr>
      <w:r w:rsidRPr="00E31E32">
        <w:rPr>
          <w:rStyle w:val="xs1"/>
          <w:rFonts w:cs="Times New Roman"/>
          <w:i/>
          <w:color w:val="FF0000"/>
          <w:sz w:val="48"/>
        </w:rPr>
        <w:t>Alex Schulman glömmer inte</w:t>
      </w:r>
      <w:r w:rsidRPr="00E31E32">
        <w:rPr>
          <w:rStyle w:val="xapple-converted-space"/>
          <w:rFonts w:cs="Times New Roman"/>
          <w:i/>
          <w:color w:val="FF0000"/>
          <w:sz w:val="48"/>
        </w:rPr>
        <w:t> </w:t>
      </w:r>
    </w:p>
    <w:p w:rsidR="00E31E32" w:rsidRPr="00E31E32" w:rsidRDefault="00E31E32" w:rsidP="00E31E32">
      <w:pPr>
        <w:pStyle w:val="xp2"/>
        <w:spacing w:before="2" w:after="2"/>
        <w:rPr>
          <w:rFonts w:cs="Times New Roman"/>
          <w:sz w:val="28"/>
        </w:rPr>
      </w:pPr>
    </w:p>
    <w:p w:rsidR="00E31E32" w:rsidRDefault="00E31E32" w:rsidP="00E31E32">
      <w:pPr>
        <w:pStyle w:val="xp1"/>
        <w:spacing w:before="2" w:after="2"/>
        <w:rPr>
          <w:rStyle w:val="xs1"/>
        </w:rPr>
      </w:pPr>
      <w:r>
        <w:rPr>
          <w:rStyle w:val="xs1"/>
          <w:rFonts w:cs="Times New Roman"/>
          <w:sz w:val="28"/>
        </w:rPr>
        <w:t>Alex Schulman: Glöm mig (Bookmark)</w:t>
      </w:r>
    </w:p>
    <w:p w:rsidR="00E31E32" w:rsidRDefault="00E31E32" w:rsidP="00E31E32">
      <w:pPr>
        <w:pStyle w:val="xp1"/>
        <w:spacing w:before="2" w:after="2"/>
        <w:rPr>
          <w:rStyle w:val="xs1"/>
        </w:rPr>
      </w:pPr>
    </w:p>
    <w:p w:rsidR="00E31E32" w:rsidRPr="00E31E32" w:rsidRDefault="00E31E32" w:rsidP="00E31E32">
      <w:pPr>
        <w:pStyle w:val="xp1"/>
        <w:spacing w:before="2" w:after="2"/>
        <w:rPr>
          <w:rFonts w:cs="Times New Roman"/>
          <w:sz w:val="28"/>
        </w:rPr>
      </w:pPr>
      <w:r w:rsidRPr="00E31E32">
        <w:rPr>
          <w:rStyle w:val="xs1"/>
          <w:rFonts w:cs="Times New Roman"/>
          <w:sz w:val="28"/>
        </w:rPr>
        <w:t xml:space="preserve">Hur kunde han göra så mot sin mamma? Kvinnan på biblioteksträffen var upprörd. Hon kritiserade </w:t>
      </w:r>
      <w:r w:rsidR="00B62C92">
        <w:rPr>
          <w:rStyle w:val="xs1"/>
          <w:rFonts w:cs="Times New Roman"/>
          <w:sz w:val="28"/>
        </w:rPr>
        <w:t>Alex Schulman för att han skrivi</w:t>
      </w:r>
      <w:r w:rsidRPr="00E31E32">
        <w:rPr>
          <w:rStyle w:val="xs1"/>
          <w:rFonts w:cs="Times New Roman"/>
          <w:sz w:val="28"/>
        </w:rPr>
        <w:t>t en bok om Lisette Schulmans alkoholism.</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Alla författare har rätt till sina upplevelser, invände jag. Alex visade dessutom hänsyn genom att inte publicera berättelsen medan mamman levde.</w:t>
      </w:r>
      <w:r w:rsidRPr="00E31E32">
        <w:rPr>
          <w:rStyle w:val="xapple-converted-space"/>
          <w:rFonts w:cs="Times New Roman"/>
          <w:sz w:val="28"/>
        </w:rPr>
        <w:t> </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Ett halvår senare läste jag själv Alex Schulmans roman Glöm mig. Och fann att den är allt annat än en oförsonlig uppgörelse med en problemfylld modersgestalt. Här finns i stället sida upp och ner en längtan efter den tidiga barndomens ömma och kärleksfulla mamma Lisette. Även som vuxen man och förälder är Alex så fäst vid sin mor att han inte fungerar utan hennes närhet, hennes kärlek. Därför måste han hjälpa henne bli av med ett livslångt drogmissbruk.</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Är Alex Schulman hänsynslös mot någon så är det mot sig själv. Naket och uppriktigt återger han våndan i sitt eget och övriga familjens medberoende. I maskopi med pappan och bröderna gör han allt för att hemlighålla mammans supande. Tillsammans blir de medskyldiga i sin oförmåga att tala klarspråk om mammans beroende, hennes sjukdom.</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En på ytan framgångsrik familj i Sveriges kultur- och näringsliv tycks inkapslad i en dysfunktionell handlingsförlamning.</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I barnet Alex' minnesbilder tonar en ung och intellektuellt briljant kvinna fram med en komplicerad relation till både sin far, skriftställaren Sven Stolpe, och den betydligt äldre maken, teveproducenten Allan Schulman.</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Som läsare känner jag att Alex gör henne rättvisa i såväl hennes ljusa stunder som hennes mörka och för pojkarna så drabbande perioder.</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Sällan har en livsresa i sorg och smärta och förtvivlan skildrats så hudnära, så ömsint, som i Glöm mig. Sökandet efter förståelse, förlåtelse och försoning är genuint rörande.</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Alex Schulman skriver en njutbart okonstlad prosa. Romanens byggklossar flyttas runt som emotionella legobitar av ivriga barnahänder. Om du inte redan gjort det, skynda att läsa Glöm mig!</w:t>
      </w:r>
    </w:p>
    <w:p w:rsidR="00E31E32" w:rsidRPr="00E31E32" w:rsidRDefault="00E31E32" w:rsidP="00E31E32">
      <w:pPr>
        <w:pStyle w:val="xp2"/>
        <w:spacing w:before="2" w:after="2"/>
        <w:rPr>
          <w:rFonts w:cs="Times New Roman"/>
          <w:sz w:val="28"/>
        </w:rPr>
      </w:pPr>
    </w:p>
    <w:p w:rsidR="00E31E32" w:rsidRPr="00E31E32" w:rsidRDefault="00E31E32" w:rsidP="00E31E32">
      <w:pPr>
        <w:pStyle w:val="xp1"/>
        <w:spacing w:before="2" w:after="2"/>
        <w:rPr>
          <w:rFonts w:cs="Times New Roman"/>
          <w:sz w:val="28"/>
        </w:rPr>
      </w:pPr>
      <w:r w:rsidRPr="00E31E32">
        <w:rPr>
          <w:rStyle w:val="xs1"/>
          <w:rFonts w:cs="Times New Roman"/>
          <w:sz w:val="28"/>
        </w:rPr>
        <w:t>BJÖRN ÖIJER augusti 2017</w:t>
      </w:r>
    </w:p>
    <w:p w:rsidR="00764A29" w:rsidRPr="00E31E32" w:rsidRDefault="00764A29">
      <w:pPr>
        <w:rPr>
          <w:sz w:val="28"/>
        </w:rPr>
      </w:pPr>
    </w:p>
    <w:sectPr w:rsidR="00764A29" w:rsidRPr="00E31E32" w:rsidSect="00764A29">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E31E32"/>
    <w:rsid w:val="00764A29"/>
    <w:rsid w:val="00B62C92"/>
    <w:rsid w:val="00E31E3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2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xp1">
    <w:name w:val="x_p1"/>
    <w:basedOn w:val="Normal"/>
    <w:rsid w:val="00E31E32"/>
    <w:pPr>
      <w:spacing w:beforeLines="1" w:afterLines="1"/>
    </w:pPr>
    <w:rPr>
      <w:rFonts w:ascii="Times" w:hAnsi="Times"/>
      <w:sz w:val="20"/>
      <w:szCs w:val="20"/>
    </w:rPr>
  </w:style>
  <w:style w:type="character" w:customStyle="1" w:styleId="xs1">
    <w:name w:val="x_s1"/>
    <w:basedOn w:val="Standardstycketypsnitt"/>
    <w:rsid w:val="00E31E32"/>
  </w:style>
  <w:style w:type="character" w:customStyle="1" w:styleId="xapple-converted-space">
    <w:name w:val="x_apple-converted-space"/>
    <w:basedOn w:val="Standardstycketypsnitt"/>
    <w:rsid w:val="00E31E32"/>
  </w:style>
  <w:style w:type="paragraph" w:customStyle="1" w:styleId="xp2">
    <w:name w:val="x_p2"/>
    <w:basedOn w:val="Normal"/>
    <w:rsid w:val="00E31E32"/>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5271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296</Words>
  <Characters>1692</Characters>
  <Application>Microsoft Macintosh Word</Application>
  <DocSecurity>0</DocSecurity>
  <Lines>14</Lines>
  <Paragraphs>3</Paragraphs>
  <ScaleCrop>false</ScaleCrop>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2017-08-07T08:42:00Z</dcterms:created>
  <dcterms:modified xsi:type="dcterms:W3CDTF">2017-08-07T08:56:00Z</dcterms:modified>
</cp:coreProperties>
</file>